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48" w:rsidRDefault="002A3F7A" w:rsidP="002A3F7A">
      <w:pPr>
        <w:jc w:val="center"/>
        <w:rPr>
          <w:b/>
          <w:sz w:val="32"/>
        </w:rPr>
      </w:pPr>
      <w:r w:rsidRPr="002A3F7A">
        <w:rPr>
          <w:b/>
          <w:sz w:val="32"/>
        </w:rPr>
        <w:t>BEREKFÜRDŐ – NYÁRI TÖBBGENERÁCIÓS GYÜLEKEZETI TÁBOR</w:t>
      </w:r>
      <w:r w:rsidR="0059501F">
        <w:rPr>
          <w:b/>
          <w:sz w:val="32"/>
        </w:rPr>
        <w:t xml:space="preserve"> 2021</w:t>
      </w:r>
    </w:p>
    <w:p w:rsidR="000C2F3A" w:rsidRPr="000C2F3A" w:rsidRDefault="000C2F3A" w:rsidP="002A3F7A">
      <w:pPr>
        <w:jc w:val="center"/>
        <w:rPr>
          <w:rFonts w:ascii="Castellar" w:hAnsi="Castellar"/>
          <w:b/>
          <w:sz w:val="18"/>
        </w:rPr>
      </w:pPr>
    </w:p>
    <w:p w:rsidR="00C10390" w:rsidRPr="001109D7" w:rsidRDefault="00C10390" w:rsidP="00973BD1">
      <w:pPr>
        <w:spacing w:after="0"/>
        <w:jc w:val="both"/>
        <w:rPr>
          <w:sz w:val="28"/>
        </w:rPr>
      </w:pPr>
      <w:r w:rsidRPr="001109D7">
        <w:rPr>
          <w:b/>
          <w:sz w:val="28"/>
        </w:rPr>
        <w:t>Helyszín</w:t>
      </w:r>
      <w:r w:rsidRPr="001109D7">
        <w:rPr>
          <w:sz w:val="28"/>
        </w:rPr>
        <w:t>: Berekfürdő, Megbékélés Háza Református Üdülő</w:t>
      </w:r>
    </w:p>
    <w:p w:rsidR="00C10390" w:rsidRPr="001109D7" w:rsidRDefault="00C10390" w:rsidP="00973BD1">
      <w:pPr>
        <w:spacing w:after="0"/>
        <w:jc w:val="both"/>
        <w:rPr>
          <w:sz w:val="28"/>
        </w:rPr>
      </w:pPr>
      <w:r w:rsidRPr="001109D7">
        <w:rPr>
          <w:b/>
          <w:sz w:val="28"/>
        </w:rPr>
        <w:t>Időpont</w:t>
      </w:r>
      <w:r w:rsidR="00AA50B3">
        <w:rPr>
          <w:sz w:val="28"/>
        </w:rPr>
        <w:t>: 2021</w:t>
      </w:r>
      <w:r w:rsidR="0059501F">
        <w:rPr>
          <w:sz w:val="28"/>
        </w:rPr>
        <w:t>. július 25- július 30</w:t>
      </w:r>
      <w:r w:rsidRPr="001109D7">
        <w:rPr>
          <w:sz w:val="28"/>
        </w:rPr>
        <w:t>. (Vasárnap vacsorától péntek ebédig)</w:t>
      </w:r>
    </w:p>
    <w:p w:rsidR="001109D7" w:rsidRPr="001109D7" w:rsidRDefault="001109D7" w:rsidP="00973BD1">
      <w:pPr>
        <w:spacing w:after="0"/>
        <w:jc w:val="both"/>
        <w:rPr>
          <w:b/>
          <w:sz w:val="28"/>
        </w:rPr>
      </w:pPr>
      <w:r w:rsidRPr="001109D7">
        <w:rPr>
          <w:b/>
          <w:sz w:val="28"/>
        </w:rPr>
        <w:t xml:space="preserve">Résztvevők: </w:t>
      </w:r>
      <w:r w:rsidR="00973BD1">
        <w:rPr>
          <w:sz w:val="28"/>
        </w:rPr>
        <w:t xml:space="preserve">Tiszanagyfalui, Nyírpazonyi, </w:t>
      </w:r>
      <w:r w:rsidR="00386303">
        <w:rPr>
          <w:sz w:val="28"/>
        </w:rPr>
        <w:t>Tiszavasvári</w:t>
      </w:r>
      <w:r w:rsidR="00973BD1">
        <w:rPr>
          <w:sz w:val="28"/>
        </w:rPr>
        <w:t>, Apagyi és Napkori</w:t>
      </w:r>
      <w:r w:rsidR="00386303">
        <w:rPr>
          <w:sz w:val="28"/>
        </w:rPr>
        <w:t xml:space="preserve"> </w:t>
      </w:r>
      <w:r w:rsidRPr="001109D7">
        <w:rPr>
          <w:sz w:val="28"/>
        </w:rPr>
        <w:t>Református Gyülekezet tagjai, és családtagjaik.</w:t>
      </w:r>
    </w:p>
    <w:p w:rsidR="00C10390" w:rsidRPr="001109D7" w:rsidRDefault="00C10390" w:rsidP="00973BD1">
      <w:pPr>
        <w:spacing w:after="0"/>
        <w:jc w:val="both"/>
        <w:rPr>
          <w:sz w:val="28"/>
        </w:rPr>
      </w:pPr>
      <w:r w:rsidRPr="001109D7">
        <w:rPr>
          <w:b/>
          <w:sz w:val="28"/>
        </w:rPr>
        <w:t>Programok</w:t>
      </w:r>
      <w:r w:rsidRPr="001109D7">
        <w:rPr>
          <w:sz w:val="28"/>
        </w:rPr>
        <w:t>: közös áhítatok, éneklés, csoportbeszélgetések, játékok, vetélkedők</w:t>
      </w:r>
      <w:r w:rsidR="002A3F7A">
        <w:rPr>
          <w:sz w:val="28"/>
        </w:rPr>
        <w:t>, kreatív foglalkozások, sport, stb.</w:t>
      </w:r>
    </w:p>
    <w:p w:rsidR="00C10390" w:rsidRDefault="00C10390" w:rsidP="00973BD1">
      <w:pPr>
        <w:spacing w:after="0"/>
        <w:jc w:val="both"/>
        <w:rPr>
          <w:sz w:val="28"/>
        </w:rPr>
      </w:pPr>
      <w:r w:rsidRPr="001109D7">
        <w:rPr>
          <w:b/>
          <w:sz w:val="28"/>
        </w:rPr>
        <w:t>Egyéb lehetőségek</w:t>
      </w:r>
      <w:r w:rsidRPr="001109D7">
        <w:rPr>
          <w:sz w:val="28"/>
        </w:rPr>
        <w:t xml:space="preserve">: Délutánonként strandolási lehetőség a helyi gyógyfürdőben, ahol </w:t>
      </w:r>
      <w:r w:rsidR="002A3F7A">
        <w:rPr>
          <w:sz w:val="28"/>
        </w:rPr>
        <w:t xml:space="preserve">modern </w:t>
      </w:r>
      <w:r w:rsidRPr="001109D7">
        <w:rPr>
          <w:sz w:val="28"/>
        </w:rPr>
        <w:t>ifjúsági-, gyermek-, úszó-, és négy különböző hőmérsékletű gy</w:t>
      </w:r>
      <w:bookmarkStart w:id="0" w:name="_GoBack"/>
      <w:bookmarkEnd w:id="0"/>
      <w:r w:rsidRPr="001109D7">
        <w:rPr>
          <w:sz w:val="28"/>
        </w:rPr>
        <w:t xml:space="preserve">ógymedence található. </w:t>
      </w:r>
      <w:r w:rsidR="00386303">
        <w:rPr>
          <w:sz w:val="28"/>
        </w:rPr>
        <w:t>(A</w:t>
      </w:r>
      <w:r w:rsidR="00973BD1">
        <w:rPr>
          <w:sz w:val="28"/>
        </w:rPr>
        <w:t xml:space="preserve"> strandra 1</w:t>
      </w:r>
      <w:r w:rsidR="0059501F">
        <w:rPr>
          <w:sz w:val="28"/>
        </w:rPr>
        <w:t>6</w:t>
      </w:r>
      <w:r w:rsidRPr="001109D7">
        <w:rPr>
          <w:sz w:val="28"/>
        </w:rPr>
        <w:t>00 Ft-ért váltható napijegy</w:t>
      </w:r>
      <w:r w:rsidR="0059501F">
        <w:rPr>
          <w:sz w:val="28"/>
        </w:rPr>
        <w:t xml:space="preserve"> (3</w:t>
      </w:r>
      <w:r w:rsidR="00386303">
        <w:rPr>
          <w:sz w:val="28"/>
        </w:rPr>
        <w:t xml:space="preserve"> éves korig ingyenes)</w:t>
      </w:r>
    </w:p>
    <w:p w:rsidR="00C10390" w:rsidRPr="001109D7" w:rsidRDefault="00C10390" w:rsidP="00973BD1">
      <w:pPr>
        <w:spacing w:after="0"/>
        <w:jc w:val="both"/>
        <w:rPr>
          <w:sz w:val="28"/>
        </w:rPr>
      </w:pPr>
      <w:r w:rsidRPr="001109D7">
        <w:rPr>
          <w:b/>
          <w:sz w:val="28"/>
        </w:rPr>
        <w:t>Étkezés</w:t>
      </w:r>
      <w:r w:rsidRPr="001109D7">
        <w:rPr>
          <w:sz w:val="28"/>
        </w:rPr>
        <w:t>: napi háromszori bőséges étkezés, reggeli, két fogásos ebéd, és vacsora.</w:t>
      </w:r>
    </w:p>
    <w:p w:rsidR="00973BD1" w:rsidRPr="001109D7" w:rsidRDefault="00C10390" w:rsidP="00973BD1">
      <w:pPr>
        <w:spacing w:after="0"/>
        <w:jc w:val="both"/>
        <w:rPr>
          <w:sz w:val="28"/>
        </w:rPr>
      </w:pPr>
      <w:r w:rsidRPr="001109D7">
        <w:rPr>
          <w:b/>
          <w:sz w:val="28"/>
        </w:rPr>
        <w:t>Szállás</w:t>
      </w:r>
      <w:r w:rsidRPr="001109D7">
        <w:rPr>
          <w:sz w:val="28"/>
        </w:rPr>
        <w:t>: 1-2-3</w:t>
      </w:r>
      <w:r w:rsidR="002A3F7A">
        <w:rPr>
          <w:sz w:val="28"/>
        </w:rPr>
        <w:t>-4</w:t>
      </w:r>
      <w:r w:rsidRPr="001109D7">
        <w:rPr>
          <w:sz w:val="28"/>
        </w:rPr>
        <w:t xml:space="preserve"> fős igényesen kia</w:t>
      </w:r>
      <w:r w:rsidR="002A3F7A">
        <w:rPr>
          <w:sz w:val="28"/>
        </w:rPr>
        <w:t>lakított szobákban</w:t>
      </w:r>
    </w:p>
    <w:p w:rsidR="008C147D" w:rsidRPr="00973BD1" w:rsidRDefault="00C10390" w:rsidP="008C147D">
      <w:pPr>
        <w:spacing w:after="0"/>
        <w:jc w:val="both"/>
        <w:rPr>
          <w:b/>
          <w:sz w:val="28"/>
        </w:rPr>
      </w:pPr>
      <w:r w:rsidRPr="001109D7">
        <w:rPr>
          <w:b/>
          <w:sz w:val="28"/>
        </w:rPr>
        <w:t>Jelentkezés módja</w:t>
      </w:r>
      <w:r w:rsidRPr="001109D7">
        <w:rPr>
          <w:sz w:val="28"/>
        </w:rPr>
        <w:t>: Jelentkezni a mellékelt jelentkezési lappal lehet, Andrássy Gerge</w:t>
      </w:r>
      <w:r w:rsidR="002A3F7A">
        <w:rPr>
          <w:sz w:val="28"/>
        </w:rPr>
        <w:t>ly tiszteletesnél. A jelentkezés</w:t>
      </w:r>
      <w:r w:rsidRPr="001109D7">
        <w:rPr>
          <w:sz w:val="28"/>
        </w:rPr>
        <w:t xml:space="preserve"> </w:t>
      </w:r>
      <w:r w:rsidR="00AA50B3">
        <w:rPr>
          <w:sz w:val="28"/>
        </w:rPr>
        <w:t>2021</w:t>
      </w:r>
      <w:r w:rsidR="002A3F7A">
        <w:rPr>
          <w:sz w:val="28"/>
        </w:rPr>
        <w:t xml:space="preserve">. </w:t>
      </w:r>
      <w:r w:rsidR="0059501F">
        <w:rPr>
          <w:sz w:val="28"/>
        </w:rPr>
        <w:t>május 16-án, vasárnap 15</w:t>
      </w:r>
      <w:r w:rsidR="008C5837">
        <w:rPr>
          <w:sz w:val="28"/>
        </w:rPr>
        <w:t>.00-kor</w:t>
      </w:r>
      <w:r w:rsidR="002A3F7A">
        <w:rPr>
          <w:sz w:val="28"/>
        </w:rPr>
        <w:t xml:space="preserve"> nyílik meg. </w:t>
      </w:r>
      <w:r w:rsidR="008C5837">
        <w:rPr>
          <w:sz w:val="28"/>
        </w:rPr>
        <w:t>H</w:t>
      </w:r>
      <w:r w:rsidR="0059501F">
        <w:rPr>
          <w:sz w:val="28"/>
        </w:rPr>
        <w:t>a valaki befizeti az előleget (7.</w:t>
      </w:r>
      <w:r w:rsidR="008C5837">
        <w:rPr>
          <w:sz w:val="28"/>
        </w:rPr>
        <w:t xml:space="preserve">000Ft), és leadja a jelentkezési lapot, a megfelelő helykihasználás elvét követve tiszteletes segítségével szobát választhat magának az erre elkészített táblázatban. Mivel a jelentkezés és a szobaválasztás lehetősége a többi gyülekezetet is érinti, érdemes minél hamarabb jelentkezni. </w:t>
      </w:r>
    </w:p>
    <w:p w:rsidR="00F655A8" w:rsidRDefault="00C10390" w:rsidP="00F655A8">
      <w:pPr>
        <w:spacing w:after="120"/>
        <w:jc w:val="both"/>
        <w:rPr>
          <w:sz w:val="28"/>
        </w:rPr>
      </w:pPr>
      <w:r w:rsidRPr="001109D7">
        <w:rPr>
          <w:sz w:val="28"/>
        </w:rPr>
        <w:t xml:space="preserve">Az előleg után fennmaradó összeget részletekben is be lehet fizetni, de </w:t>
      </w:r>
      <w:r w:rsidR="00973BD1">
        <w:rPr>
          <w:b/>
          <w:sz w:val="28"/>
        </w:rPr>
        <w:t>legkésőbb júl</w:t>
      </w:r>
      <w:r w:rsidR="00386303">
        <w:rPr>
          <w:b/>
          <w:sz w:val="28"/>
        </w:rPr>
        <w:t>ius 1</w:t>
      </w:r>
      <w:r w:rsidRPr="001109D7">
        <w:rPr>
          <w:b/>
          <w:sz w:val="28"/>
        </w:rPr>
        <w:t>-ig</w:t>
      </w:r>
      <w:r w:rsidR="007B5C4E">
        <w:rPr>
          <w:sz w:val="28"/>
        </w:rPr>
        <w:t xml:space="preserve"> rendezni kell a teljes tábori díjat</w:t>
      </w:r>
      <w:r w:rsidRPr="001109D7">
        <w:rPr>
          <w:sz w:val="28"/>
        </w:rPr>
        <w:t xml:space="preserve">. </w:t>
      </w:r>
    </w:p>
    <w:p w:rsidR="00F655A8" w:rsidRPr="00F655A8" w:rsidRDefault="00F655A8" w:rsidP="00F655A8">
      <w:pPr>
        <w:spacing w:after="120"/>
        <w:jc w:val="both"/>
        <w:rPr>
          <w:sz w:val="28"/>
          <w:u w:val="single"/>
        </w:rPr>
      </w:pPr>
      <w:r>
        <w:rPr>
          <w:b/>
          <w:sz w:val="28"/>
        </w:rPr>
        <w:t xml:space="preserve">                 </w:t>
      </w:r>
      <w:r w:rsidR="00F04159" w:rsidRPr="00F655A8">
        <w:rPr>
          <w:b/>
          <w:sz w:val="28"/>
          <w:u w:val="single"/>
        </w:rPr>
        <w:t>Kedvezményes r</w:t>
      </w:r>
      <w:r w:rsidR="001109D7" w:rsidRPr="00F655A8">
        <w:rPr>
          <w:b/>
          <w:sz w:val="28"/>
          <w:u w:val="single"/>
        </w:rPr>
        <w:t>észvételi</w:t>
      </w:r>
      <w:r w:rsidRPr="00F655A8">
        <w:rPr>
          <w:b/>
          <w:sz w:val="28"/>
          <w:u w:val="single"/>
        </w:rPr>
        <w:t xml:space="preserve"> díjak:</w:t>
      </w:r>
    </w:p>
    <w:tbl>
      <w:tblPr>
        <w:tblStyle w:val="Rcsostblzat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171"/>
        <w:gridCol w:w="3171"/>
      </w:tblGrid>
      <w:tr w:rsidR="00F655A8" w:rsidRPr="001109D7" w:rsidTr="00F655A8">
        <w:trPr>
          <w:trHeight w:val="252"/>
        </w:trPr>
        <w:tc>
          <w:tcPr>
            <w:tcW w:w="3171" w:type="dxa"/>
          </w:tcPr>
          <w:p w:rsidR="00F655A8" w:rsidRPr="001109D7" w:rsidRDefault="00F655A8" w:rsidP="00F655A8">
            <w:pPr>
              <w:spacing w:after="1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0-3</w:t>
            </w:r>
            <w:r w:rsidRPr="001109D7">
              <w:rPr>
                <w:b/>
                <w:sz w:val="28"/>
              </w:rPr>
              <w:t xml:space="preserve"> éves kor között:</w:t>
            </w:r>
          </w:p>
        </w:tc>
        <w:tc>
          <w:tcPr>
            <w:tcW w:w="3171" w:type="dxa"/>
          </w:tcPr>
          <w:p w:rsidR="00F655A8" w:rsidRPr="001109D7" w:rsidRDefault="00F655A8" w:rsidP="00F655A8">
            <w:pPr>
              <w:spacing w:after="120"/>
              <w:jc w:val="both"/>
              <w:rPr>
                <w:b/>
                <w:sz w:val="28"/>
              </w:rPr>
            </w:pPr>
            <w:r w:rsidRPr="001109D7">
              <w:rPr>
                <w:b/>
                <w:sz w:val="28"/>
              </w:rPr>
              <w:t>0 Ft</w:t>
            </w:r>
            <w:r w:rsidR="0059501F">
              <w:rPr>
                <w:b/>
                <w:sz w:val="28"/>
              </w:rPr>
              <w:t>, étkezés igénylése esetén 11.250 Ft</w:t>
            </w:r>
          </w:p>
        </w:tc>
      </w:tr>
      <w:tr w:rsidR="00F655A8" w:rsidRPr="001109D7" w:rsidTr="00F655A8">
        <w:trPr>
          <w:trHeight w:val="266"/>
        </w:trPr>
        <w:tc>
          <w:tcPr>
            <w:tcW w:w="3171" w:type="dxa"/>
          </w:tcPr>
          <w:p w:rsidR="00F655A8" w:rsidRDefault="0059501F" w:rsidP="00F655A8">
            <w:pPr>
              <w:spacing w:after="1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F655A8">
              <w:rPr>
                <w:b/>
                <w:sz w:val="28"/>
              </w:rPr>
              <w:t>-18 éves kor között:</w:t>
            </w:r>
          </w:p>
        </w:tc>
        <w:tc>
          <w:tcPr>
            <w:tcW w:w="3171" w:type="dxa"/>
          </w:tcPr>
          <w:p w:rsidR="00F655A8" w:rsidRDefault="0059501F" w:rsidP="00F655A8">
            <w:pPr>
              <w:spacing w:after="1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="00F655A8">
              <w:rPr>
                <w:b/>
                <w:sz w:val="28"/>
              </w:rPr>
              <w:t>.000 Ft</w:t>
            </w:r>
          </w:p>
        </w:tc>
      </w:tr>
      <w:tr w:rsidR="00F655A8" w:rsidRPr="001109D7" w:rsidTr="00F655A8">
        <w:trPr>
          <w:trHeight w:val="266"/>
        </w:trPr>
        <w:tc>
          <w:tcPr>
            <w:tcW w:w="3171" w:type="dxa"/>
          </w:tcPr>
          <w:p w:rsidR="00F655A8" w:rsidRDefault="0059501F" w:rsidP="00F655A8">
            <w:pPr>
              <w:spacing w:after="1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18-109</w:t>
            </w:r>
            <w:r w:rsidR="00F655A8">
              <w:rPr>
                <w:b/>
                <w:sz w:val="28"/>
              </w:rPr>
              <w:t xml:space="preserve"> éves kor között:</w:t>
            </w:r>
          </w:p>
        </w:tc>
        <w:tc>
          <w:tcPr>
            <w:tcW w:w="3171" w:type="dxa"/>
          </w:tcPr>
          <w:p w:rsidR="00F655A8" w:rsidRPr="001109D7" w:rsidRDefault="0059501F" w:rsidP="00F655A8">
            <w:pPr>
              <w:spacing w:after="1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  <w:r w:rsidR="00047AF1">
              <w:rPr>
                <w:b/>
                <w:sz w:val="28"/>
              </w:rPr>
              <w:t>.000</w:t>
            </w:r>
            <w:r w:rsidR="00F655A8">
              <w:rPr>
                <w:b/>
                <w:sz w:val="28"/>
              </w:rPr>
              <w:t xml:space="preserve"> Ft</w:t>
            </w:r>
          </w:p>
        </w:tc>
      </w:tr>
    </w:tbl>
    <w:p w:rsidR="00F655A8" w:rsidRPr="00F655A8" w:rsidRDefault="0059501F" w:rsidP="00F655A8">
      <w:pPr>
        <w:spacing w:after="120"/>
        <w:jc w:val="both"/>
        <w:rPr>
          <w:b/>
          <w:sz w:val="28"/>
        </w:rPr>
      </w:pPr>
      <w:r>
        <w:rPr>
          <w:b/>
          <w:noProof/>
          <w:sz w:val="28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83185</wp:posOffset>
            </wp:positionV>
            <wp:extent cx="2375535" cy="1781175"/>
            <wp:effectExtent l="19050" t="0" r="5715" b="0"/>
            <wp:wrapNone/>
            <wp:docPr id="6" name="Kép 1" descr="kert 0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t 005a.jpg"/>
                    <pic:cNvPicPr/>
                  </pic:nvPicPr>
                  <pic:blipFill>
                    <a:blip r:embed="rId6" cstate="print">
                      <a:lum bright="13000" contrast="1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5A8" w:rsidRDefault="00F655A8" w:rsidP="00F655A8">
      <w:pPr>
        <w:spacing w:after="120"/>
        <w:ind w:left="4820" w:firstLine="136"/>
        <w:rPr>
          <w:b/>
          <w:sz w:val="28"/>
        </w:rPr>
      </w:pPr>
      <w:r>
        <w:rPr>
          <w:b/>
          <w:sz w:val="28"/>
        </w:rPr>
        <w:t xml:space="preserve">    </w:t>
      </w:r>
    </w:p>
    <w:p w:rsidR="00F655A8" w:rsidRDefault="00F655A8" w:rsidP="00F655A8">
      <w:pPr>
        <w:spacing w:after="120"/>
        <w:ind w:left="4820" w:firstLine="136"/>
        <w:rPr>
          <w:b/>
          <w:sz w:val="28"/>
        </w:rPr>
      </w:pPr>
    </w:p>
    <w:p w:rsidR="00F655A8" w:rsidRDefault="00F655A8" w:rsidP="00F655A8">
      <w:pPr>
        <w:spacing w:after="120"/>
        <w:ind w:left="4820" w:firstLine="136"/>
        <w:rPr>
          <w:b/>
          <w:sz w:val="28"/>
        </w:rPr>
      </w:pPr>
    </w:p>
    <w:p w:rsidR="00F655A8" w:rsidRDefault="00F655A8" w:rsidP="00F655A8">
      <w:pPr>
        <w:spacing w:after="120"/>
        <w:ind w:left="4820" w:firstLine="136"/>
        <w:rPr>
          <w:b/>
          <w:sz w:val="28"/>
        </w:rPr>
      </w:pPr>
    </w:p>
    <w:p w:rsidR="00F655A8" w:rsidRPr="00F655A8" w:rsidRDefault="00F655A8" w:rsidP="00F655A8">
      <w:pPr>
        <w:spacing w:after="120"/>
        <w:ind w:left="4820" w:firstLine="136"/>
        <w:rPr>
          <w:b/>
          <w:sz w:val="14"/>
        </w:rPr>
      </w:pPr>
    </w:p>
    <w:p w:rsidR="001109D7" w:rsidRDefault="008C147D" w:rsidP="00C10390">
      <w:pPr>
        <w:jc w:val="both"/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33020</wp:posOffset>
            </wp:positionV>
            <wp:extent cx="276225" cy="190500"/>
            <wp:effectExtent l="19050" t="0" r="9525" b="0"/>
            <wp:wrapNone/>
            <wp:docPr id="3" name="Kép 2" descr="icon-2418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24188_960_7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78C">
        <w:rPr>
          <w:b/>
        </w:rPr>
        <w:t xml:space="preserve">      </w:t>
      </w:r>
      <w:r w:rsidR="001109D7">
        <w:rPr>
          <w:b/>
        </w:rPr>
        <w:t>______________________________________________________________________________</w:t>
      </w:r>
      <w:r w:rsidR="007B5C4E">
        <w:rPr>
          <w:b/>
        </w:rPr>
        <w:t>___________</w:t>
      </w:r>
    </w:p>
    <w:p w:rsidR="001109D7" w:rsidRPr="001109D7" w:rsidRDefault="008C147D" w:rsidP="001109D7">
      <w:pPr>
        <w:jc w:val="center"/>
        <w:rPr>
          <w:b/>
          <w:sz w:val="32"/>
        </w:rPr>
      </w:pPr>
      <w:r w:rsidRPr="008C147D">
        <w:rPr>
          <w:b/>
          <w:sz w:val="32"/>
        </w:rPr>
        <w:t>JELENTKEZÉSI LAP</w:t>
      </w:r>
      <w:r>
        <w:rPr>
          <w:b/>
          <w:sz w:val="32"/>
        </w:rPr>
        <w:t xml:space="preserve"> - R</w:t>
      </w:r>
      <w:r w:rsidR="00AC2364">
        <w:rPr>
          <w:b/>
          <w:sz w:val="32"/>
        </w:rPr>
        <w:t xml:space="preserve">EFORMÁTUS GYÜLEKEZETI </w:t>
      </w:r>
      <w:r w:rsidR="0059501F">
        <w:rPr>
          <w:b/>
          <w:sz w:val="32"/>
        </w:rPr>
        <w:t>TÁBOR 2021</w:t>
      </w:r>
      <w:r>
        <w:rPr>
          <w:b/>
          <w:sz w:val="32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2"/>
        <w:gridCol w:w="924"/>
        <w:gridCol w:w="1460"/>
        <w:gridCol w:w="1214"/>
        <w:gridCol w:w="1995"/>
        <w:gridCol w:w="3046"/>
      </w:tblGrid>
      <w:tr w:rsidR="008C147D" w:rsidTr="008C147D">
        <w:tc>
          <w:tcPr>
            <w:tcW w:w="1895" w:type="dxa"/>
          </w:tcPr>
          <w:p w:rsidR="007B5C4E" w:rsidRDefault="007B5C4E" w:rsidP="00C10390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Név</w:t>
            </w:r>
            <w:r w:rsidR="008C147D">
              <w:rPr>
                <w:b/>
                <w:sz w:val="32"/>
              </w:rPr>
              <w:t>:</w:t>
            </w:r>
          </w:p>
        </w:tc>
        <w:tc>
          <w:tcPr>
            <w:tcW w:w="3684" w:type="dxa"/>
            <w:gridSpan w:val="3"/>
          </w:tcPr>
          <w:p w:rsidR="007B5C4E" w:rsidRDefault="007B5C4E" w:rsidP="00C10390">
            <w:pPr>
              <w:jc w:val="both"/>
              <w:rPr>
                <w:b/>
                <w:sz w:val="32"/>
              </w:rPr>
            </w:pPr>
          </w:p>
        </w:tc>
        <w:tc>
          <w:tcPr>
            <w:tcW w:w="2010" w:type="dxa"/>
          </w:tcPr>
          <w:p w:rsidR="007B5C4E" w:rsidRDefault="007B5C4E" w:rsidP="00C10390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Születési idő</w:t>
            </w:r>
            <w:r w:rsidR="008C147D">
              <w:rPr>
                <w:b/>
                <w:sz w:val="32"/>
              </w:rPr>
              <w:t>:</w:t>
            </w:r>
          </w:p>
        </w:tc>
        <w:tc>
          <w:tcPr>
            <w:tcW w:w="3117" w:type="dxa"/>
          </w:tcPr>
          <w:p w:rsidR="007B5C4E" w:rsidRDefault="007B5C4E" w:rsidP="00C10390">
            <w:pPr>
              <w:jc w:val="both"/>
              <w:rPr>
                <w:b/>
                <w:sz w:val="32"/>
              </w:rPr>
            </w:pPr>
          </w:p>
        </w:tc>
      </w:tr>
      <w:tr w:rsidR="008C147D" w:rsidTr="008C147D">
        <w:tc>
          <w:tcPr>
            <w:tcW w:w="1895" w:type="dxa"/>
          </w:tcPr>
          <w:p w:rsidR="007B5C4E" w:rsidRDefault="007B5C4E" w:rsidP="00C10390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Név</w:t>
            </w:r>
            <w:r w:rsidR="008C147D">
              <w:rPr>
                <w:b/>
                <w:sz w:val="32"/>
              </w:rPr>
              <w:t>:</w:t>
            </w:r>
          </w:p>
        </w:tc>
        <w:tc>
          <w:tcPr>
            <w:tcW w:w="3684" w:type="dxa"/>
            <w:gridSpan w:val="3"/>
          </w:tcPr>
          <w:p w:rsidR="007B5C4E" w:rsidRDefault="007B5C4E" w:rsidP="00C10390">
            <w:pPr>
              <w:jc w:val="both"/>
              <w:rPr>
                <w:b/>
                <w:sz w:val="32"/>
              </w:rPr>
            </w:pPr>
          </w:p>
        </w:tc>
        <w:tc>
          <w:tcPr>
            <w:tcW w:w="2010" w:type="dxa"/>
          </w:tcPr>
          <w:p w:rsidR="007B5C4E" w:rsidRDefault="007B5C4E" w:rsidP="00C10390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Születési idő</w:t>
            </w:r>
            <w:r w:rsidR="008C147D">
              <w:rPr>
                <w:b/>
                <w:sz w:val="32"/>
              </w:rPr>
              <w:t>:</w:t>
            </w:r>
          </w:p>
        </w:tc>
        <w:tc>
          <w:tcPr>
            <w:tcW w:w="3117" w:type="dxa"/>
          </w:tcPr>
          <w:p w:rsidR="007B5C4E" w:rsidRDefault="007B5C4E" w:rsidP="00C10390">
            <w:pPr>
              <w:jc w:val="both"/>
              <w:rPr>
                <w:b/>
                <w:sz w:val="32"/>
              </w:rPr>
            </w:pPr>
          </w:p>
        </w:tc>
      </w:tr>
      <w:tr w:rsidR="008C147D" w:rsidTr="008C147D">
        <w:tc>
          <w:tcPr>
            <w:tcW w:w="1895" w:type="dxa"/>
          </w:tcPr>
          <w:p w:rsidR="007B5C4E" w:rsidRDefault="007B5C4E" w:rsidP="00C10390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Név</w:t>
            </w:r>
            <w:r w:rsidR="008C147D">
              <w:rPr>
                <w:b/>
                <w:sz w:val="32"/>
              </w:rPr>
              <w:t>:</w:t>
            </w:r>
          </w:p>
        </w:tc>
        <w:tc>
          <w:tcPr>
            <w:tcW w:w="3684" w:type="dxa"/>
            <w:gridSpan w:val="3"/>
          </w:tcPr>
          <w:p w:rsidR="007B5C4E" w:rsidRDefault="007B5C4E" w:rsidP="00C10390">
            <w:pPr>
              <w:jc w:val="both"/>
              <w:rPr>
                <w:b/>
                <w:sz w:val="32"/>
              </w:rPr>
            </w:pPr>
          </w:p>
        </w:tc>
        <w:tc>
          <w:tcPr>
            <w:tcW w:w="2010" w:type="dxa"/>
          </w:tcPr>
          <w:p w:rsidR="007B5C4E" w:rsidRDefault="007B5C4E" w:rsidP="00C10390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Születési idő</w:t>
            </w:r>
            <w:r w:rsidR="008C147D">
              <w:rPr>
                <w:b/>
                <w:sz w:val="32"/>
              </w:rPr>
              <w:t>:</w:t>
            </w:r>
          </w:p>
        </w:tc>
        <w:tc>
          <w:tcPr>
            <w:tcW w:w="3117" w:type="dxa"/>
          </w:tcPr>
          <w:p w:rsidR="007B5C4E" w:rsidRDefault="007B5C4E" w:rsidP="00C10390">
            <w:pPr>
              <w:jc w:val="both"/>
              <w:rPr>
                <w:b/>
                <w:sz w:val="32"/>
              </w:rPr>
            </w:pPr>
          </w:p>
        </w:tc>
      </w:tr>
      <w:tr w:rsidR="008C147D" w:rsidTr="008C147D">
        <w:tc>
          <w:tcPr>
            <w:tcW w:w="1895" w:type="dxa"/>
          </w:tcPr>
          <w:p w:rsidR="008C147D" w:rsidRDefault="008C147D" w:rsidP="008C147D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Cím:</w:t>
            </w:r>
          </w:p>
        </w:tc>
        <w:tc>
          <w:tcPr>
            <w:tcW w:w="8811" w:type="dxa"/>
            <w:gridSpan w:val="5"/>
          </w:tcPr>
          <w:p w:rsidR="008C147D" w:rsidRDefault="008C147D" w:rsidP="00C10390">
            <w:pPr>
              <w:jc w:val="both"/>
              <w:rPr>
                <w:b/>
                <w:sz w:val="32"/>
              </w:rPr>
            </w:pPr>
          </w:p>
        </w:tc>
      </w:tr>
      <w:tr w:rsidR="007B5C4E" w:rsidTr="008C147D">
        <w:tc>
          <w:tcPr>
            <w:tcW w:w="1895" w:type="dxa"/>
          </w:tcPr>
          <w:p w:rsidR="007B5C4E" w:rsidRDefault="008C147D" w:rsidP="00C10390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Telefonszám:</w:t>
            </w:r>
          </w:p>
        </w:tc>
        <w:tc>
          <w:tcPr>
            <w:tcW w:w="8811" w:type="dxa"/>
            <w:gridSpan w:val="5"/>
          </w:tcPr>
          <w:p w:rsidR="007B5C4E" w:rsidRDefault="007B5C4E" w:rsidP="00C10390">
            <w:pPr>
              <w:jc w:val="both"/>
              <w:rPr>
                <w:b/>
                <w:sz w:val="32"/>
              </w:rPr>
            </w:pPr>
          </w:p>
        </w:tc>
      </w:tr>
      <w:tr w:rsidR="007B5C4E" w:rsidTr="008C147D">
        <w:tc>
          <w:tcPr>
            <w:tcW w:w="2843" w:type="dxa"/>
            <w:gridSpan w:val="2"/>
          </w:tcPr>
          <w:p w:rsidR="007B5C4E" w:rsidRDefault="007B5C4E" w:rsidP="007B5C4E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Befizetett előleg:</w:t>
            </w:r>
          </w:p>
        </w:tc>
        <w:tc>
          <w:tcPr>
            <w:tcW w:w="1491" w:type="dxa"/>
          </w:tcPr>
          <w:p w:rsidR="007B5C4E" w:rsidRDefault="007B5C4E" w:rsidP="00C10390">
            <w:pPr>
              <w:jc w:val="both"/>
              <w:rPr>
                <w:b/>
                <w:sz w:val="32"/>
              </w:rPr>
            </w:pPr>
          </w:p>
        </w:tc>
        <w:tc>
          <w:tcPr>
            <w:tcW w:w="6372" w:type="dxa"/>
            <w:gridSpan w:val="3"/>
          </w:tcPr>
          <w:p w:rsidR="007B5C4E" w:rsidRDefault="007B5C4E" w:rsidP="00C10390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Befizetett összeg:</w:t>
            </w:r>
          </w:p>
        </w:tc>
      </w:tr>
    </w:tbl>
    <w:p w:rsidR="001109D7" w:rsidRPr="001109D7" w:rsidRDefault="001109D7" w:rsidP="00AA50B3">
      <w:pPr>
        <w:jc w:val="both"/>
        <w:rPr>
          <w:b/>
          <w:sz w:val="32"/>
        </w:rPr>
      </w:pPr>
    </w:p>
    <w:sectPr w:rsidR="001109D7" w:rsidRPr="001109D7" w:rsidSect="000C2F3A">
      <w:pgSz w:w="11906" w:h="16838"/>
      <w:pgMar w:top="709" w:right="849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9B" w:rsidRDefault="002C4D9B" w:rsidP="00AA50B3">
      <w:pPr>
        <w:spacing w:after="0" w:line="240" w:lineRule="auto"/>
      </w:pPr>
      <w:r>
        <w:separator/>
      </w:r>
    </w:p>
  </w:endnote>
  <w:endnote w:type="continuationSeparator" w:id="0">
    <w:p w:rsidR="002C4D9B" w:rsidRDefault="002C4D9B" w:rsidP="00AA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9B" w:rsidRDefault="002C4D9B" w:rsidP="00AA50B3">
      <w:pPr>
        <w:spacing w:after="0" w:line="240" w:lineRule="auto"/>
      </w:pPr>
      <w:r>
        <w:separator/>
      </w:r>
    </w:p>
  </w:footnote>
  <w:footnote w:type="continuationSeparator" w:id="0">
    <w:p w:rsidR="002C4D9B" w:rsidRDefault="002C4D9B" w:rsidP="00AA5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90"/>
    <w:rsid w:val="00006E84"/>
    <w:rsid w:val="000145CD"/>
    <w:rsid w:val="000228FE"/>
    <w:rsid w:val="00023FD8"/>
    <w:rsid w:val="00024648"/>
    <w:rsid w:val="00027AF2"/>
    <w:rsid w:val="00027AF4"/>
    <w:rsid w:val="00027BC1"/>
    <w:rsid w:val="00030E1B"/>
    <w:rsid w:val="00032FB3"/>
    <w:rsid w:val="000351E0"/>
    <w:rsid w:val="00036B5A"/>
    <w:rsid w:val="00047326"/>
    <w:rsid w:val="00047AF1"/>
    <w:rsid w:val="00050D04"/>
    <w:rsid w:val="000529E0"/>
    <w:rsid w:val="000611BD"/>
    <w:rsid w:val="00061628"/>
    <w:rsid w:val="000646F2"/>
    <w:rsid w:val="00067DE0"/>
    <w:rsid w:val="0007699E"/>
    <w:rsid w:val="0008054A"/>
    <w:rsid w:val="000823EB"/>
    <w:rsid w:val="00082DE3"/>
    <w:rsid w:val="000836CB"/>
    <w:rsid w:val="00085F7A"/>
    <w:rsid w:val="00086780"/>
    <w:rsid w:val="000901BB"/>
    <w:rsid w:val="00090DDD"/>
    <w:rsid w:val="00091625"/>
    <w:rsid w:val="00094084"/>
    <w:rsid w:val="000953DF"/>
    <w:rsid w:val="00096432"/>
    <w:rsid w:val="00097A5A"/>
    <w:rsid w:val="000A1F2E"/>
    <w:rsid w:val="000A208B"/>
    <w:rsid w:val="000A2461"/>
    <w:rsid w:val="000A2AED"/>
    <w:rsid w:val="000A356D"/>
    <w:rsid w:val="000A518B"/>
    <w:rsid w:val="000A5CBE"/>
    <w:rsid w:val="000A5DAB"/>
    <w:rsid w:val="000A6DB6"/>
    <w:rsid w:val="000A7AD5"/>
    <w:rsid w:val="000B069F"/>
    <w:rsid w:val="000B13C0"/>
    <w:rsid w:val="000B2415"/>
    <w:rsid w:val="000B26D1"/>
    <w:rsid w:val="000C1210"/>
    <w:rsid w:val="000C2F3A"/>
    <w:rsid w:val="000D328C"/>
    <w:rsid w:val="000D4F5E"/>
    <w:rsid w:val="000E02AF"/>
    <w:rsid w:val="000E1878"/>
    <w:rsid w:val="000E18FF"/>
    <w:rsid w:val="000E6A87"/>
    <w:rsid w:val="000F2FFE"/>
    <w:rsid w:val="000F329E"/>
    <w:rsid w:val="000F445A"/>
    <w:rsid w:val="000F5DFD"/>
    <w:rsid w:val="000F7DF4"/>
    <w:rsid w:val="0010075D"/>
    <w:rsid w:val="001035EF"/>
    <w:rsid w:val="00103946"/>
    <w:rsid w:val="00107D54"/>
    <w:rsid w:val="001109D7"/>
    <w:rsid w:val="0011138C"/>
    <w:rsid w:val="00113AE9"/>
    <w:rsid w:val="00113F52"/>
    <w:rsid w:val="00113F57"/>
    <w:rsid w:val="001146BD"/>
    <w:rsid w:val="00114C74"/>
    <w:rsid w:val="00122D7B"/>
    <w:rsid w:val="0012485E"/>
    <w:rsid w:val="0012686C"/>
    <w:rsid w:val="00127B41"/>
    <w:rsid w:val="00134C0E"/>
    <w:rsid w:val="00137C60"/>
    <w:rsid w:val="00140886"/>
    <w:rsid w:val="00142B0C"/>
    <w:rsid w:val="0014318A"/>
    <w:rsid w:val="00143324"/>
    <w:rsid w:val="0014337B"/>
    <w:rsid w:val="00144160"/>
    <w:rsid w:val="00150467"/>
    <w:rsid w:val="00151FD7"/>
    <w:rsid w:val="001551C1"/>
    <w:rsid w:val="00157406"/>
    <w:rsid w:val="00160950"/>
    <w:rsid w:val="001635A8"/>
    <w:rsid w:val="00164689"/>
    <w:rsid w:val="00165103"/>
    <w:rsid w:val="001701F0"/>
    <w:rsid w:val="0017047E"/>
    <w:rsid w:val="00171483"/>
    <w:rsid w:val="00171EC4"/>
    <w:rsid w:val="00175161"/>
    <w:rsid w:val="001752AC"/>
    <w:rsid w:val="00175626"/>
    <w:rsid w:val="0018089E"/>
    <w:rsid w:val="00183054"/>
    <w:rsid w:val="001865E3"/>
    <w:rsid w:val="00190C1F"/>
    <w:rsid w:val="00193A05"/>
    <w:rsid w:val="00194650"/>
    <w:rsid w:val="001A1777"/>
    <w:rsid w:val="001A21AF"/>
    <w:rsid w:val="001A4F06"/>
    <w:rsid w:val="001B42B2"/>
    <w:rsid w:val="001C2DF9"/>
    <w:rsid w:val="001C4D69"/>
    <w:rsid w:val="001D0B2D"/>
    <w:rsid w:val="001E1454"/>
    <w:rsid w:val="001F5D69"/>
    <w:rsid w:val="00201F65"/>
    <w:rsid w:val="00201FFF"/>
    <w:rsid w:val="002034BB"/>
    <w:rsid w:val="002036C6"/>
    <w:rsid w:val="00206BA8"/>
    <w:rsid w:val="00207693"/>
    <w:rsid w:val="002106D8"/>
    <w:rsid w:val="00212BD8"/>
    <w:rsid w:val="002144DB"/>
    <w:rsid w:val="0021614C"/>
    <w:rsid w:val="00216FB0"/>
    <w:rsid w:val="00220FA3"/>
    <w:rsid w:val="00221DF1"/>
    <w:rsid w:val="00222E6B"/>
    <w:rsid w:val="002239D7"/>
    <w:rsid w:val="00224480"/>
    <w:rsid w:val="0022450B"/>
    <w:rsid w:val="00224597"/>
    <w:rsid w:val="002262BD"/>
    <w:rsid w:val="00226599"/>
    <w:rsid w:val="00227236"/>
    <w:rsid w:val="00230219"/>
    <w:rsid w:val="00230ECD"/>
    <w:rsid w:val="0023269D"/>
    <w:rsid w:val="002326A6"/>
    <w:rsid w:val="00232897"/>
    <w:rsid w:val="00233D08"/>
    <w:rsid w:val="00236C86"/>
    <w:rsid w:val="00246B83"/>
    <w:rsid w:val="00250CDB"/>
    <w:rsid w:val="00254AEB"/>
    <w:rsid w:val="00257874"/>
    <w:rsid w:val="002624B4"/>
    <w:rsid w:val="0026355B"/>
    <w:rsid w:val="00265691"/>
    <w:rsid w:val="00265C9E"/>
    <w:rsid w:val="00265FA3"/>
    <w:rsid w:val="0026625E"/>
    <w:rsid w:val="0026635F"/>
    <w:rsid w:val="00266B5A"/>
    <w:rsid w:val="00273570"/>
    <w:rsid w:val="00277155"/>
    <w:rsid w:val="00284EF7"/>
    <w:rsid w:val="0028526D"/>
    <w:rsid w:val="00290519"/>
    <w:rsid w:val="00295070"/>
    <w:rsid w:val="002A1C50"/>
    <w:rsid w:val="002A3F7A"/>
    <w:rsid w:val="002A4863"/>
    <w:rsid w:val="002A6351"/>
    <w:rsid w:val="002A702D"/>
    <w:rsid w:val="002B1259"/>
    <w:rsid w:val="002B3456"/>
    <w:rsid w:val="002B568C"/>
    <w:rsid w:val="002B7422"/>
    <w:rsid w:val="002C3AF0"/>
    <w:rsid w:val="002C3E66"/>
    <w:rsid w:val="002C4D9B"/>
    <w:rsid w:val="002C59B2"/>
    <w:rsid w:val="002D0914"/>
    <w:rsid w:val="002D0FBB"/>
    <w:rsid w:val="002D2630"/>
    <w:rsid w:val="002D368B"/>
    <w:rsid w:val="002D390D"/>
    <w:rsid w:val="002D3937"/>
    <w:rsid w:val="002D432A"/>
    <w:rsid w:val="002D46BF"/>
    <w:rsid w:val="002D665B"/>
    <w:rsid w:val="002D6D0E"/>
    <w:rsid w:val="002D71CC"/>
    <w:rsid w:val="002E1842"/>
    <w:rsid w:val="002E1EDC"/>
    <w:rsid w:val="002E4559"/>
    <w:rsid w:val="002E5E46"/>
    <w:rsid w:val="002F11C0"/>
    <w:rsid w:val="002F514A"/>
    <w:rsid w:val="002F6C3B"/>
    <w:rsid w:val="002F7FA4"/>
    <w:rsid w:val="0030012E"/>
    <w:rsid w:val="00300174"/>
    <w:rsid w:val="00304FEF"/>
    <w:rsid w:val="00312DEA"/>
    <w:rsid w:val="003174A8"/>
    <w:rsid w:val="00325123"/>
    <w:rsid w:val="00326F7D"/>
    <w:rsid w:val="003301D8"/>
    <w:rsid w:val="00334BFE"/>
    <w:rsid w:val="00337CFE"/>
    <w:rsid w:val="00342D01"/>
    <w:rsid w:val="00344086"/>
    <w:rsid w:val="003454B9"/>
    <w:rsid w:val="003504A9"/>
    <w:rsid w:val="0035063D"/>
    <w:rsid w:val="00353B19"/>
    <w:rsid w:val="0035621A"/>
    <w:rsid w:val="0035653D"/>
    <w:rsid w:val="00356C9E"/>
    <w:rsid w:val="00357336"/>
    <w:rsid w:val="003603F8"/>
    <w:rsid w:val="00361722"/>
    <w:rsid w:val="00362AAC"/>
    <w:rsid w:val="00362EF2"/>
    <w:rsid w:val="003639F6"/>
    <w:rsid w:val="003720F3"/>
    <w:rsid w:val="00375B6D"/>
    <w:rsid w:val="00380EA1"/>
    <w:rsid w:val="00382377"/>
    <w:rsid w:val="003839D7"/>
    <w:rsid w:val="003858E6"/>
    <w:rsid w:val="00386303"/>
    <w:rsid w:val="00396522"/>
    <w:rsid w:val="003A1420"/>
    <w:rsid w:val="003B0690"/>
    <w:rsid w:val="003B2BB9"/>
    <w:rsid w:val="003B31BF"/>
    <w:rsid w:val="003B433B"/>
    <w:rsid w:val="003B54DE"/>
    <w:rsid w:val="003B7FC7"/>
    <w:rsid w:val="003C180E"/>
    <w:rsid w:val="003C1DEA"/>
    <w:rsid w:val="003C2D86"/>
    <w:rsid w:val="003C5704"/>
    <w:rsid w:val="003D028C"/>
    <w:rsid w:val="003D0E26"/>
    <w:rsid w:val="003D2495"/>
    <w:rsid w:val="003D5648"/>
    <w:rsid w:val="003D7DCE"/>
    <w:rsid w:val="003D7F5E"/>
    <w:rsid w:val="003E127E"/>
    <w:rsid w:val="003E4FFE"/>
    <w:rsid w:val="003E5081"/>
    <w:rsid w:val="003E62BE"/>
    <w:rsid w:val="003F2470"/>
    <w:rsid w:val="003F3264"/>
    <w:rsid w:val="003F32B1"/>
    <w:rsid w:val="003F3940"/>
    <w:rsid w:val="003F40FE"/>
    <w:rsid w:val="003F6386"/>
    <w:rsid w:val="003F661F"/>
    <w:rsid w:val="003F66AB"/>
    <w:rsid w:val="003F6F70"/>
    <w:rsid w:val="003F7CD5"/>
    <w:rsid w:val="0040296E"/>
    <w:rsid w:val="00402BDC"/>
    <w:rsid w:val="0040794C"/>
    <w:rsid w:val="004103BC"/>
    <w:rsid w:val="00412120"/>
    <w:rsid w:val="004171A2"/>
    <w:rsid w:val="00420316"/>
    <w:rsid w:val="00420ACF"/>
    <w:rsid w:val="00420B42"/>
    <w:rsid w:val="00432F36"/>
    <w:rsid w:val="004334B0"/>
    <w:rsid w:val="00434813"/>
    <w:rsid w:val="004411A9"/>
    <w:rsid w:val="00441256"/>
    <w:rsid w:val="00443CD0"/>
    <w:rsid w:val="0044448E"/>
    <w:rsid w:val="00444DBA"/>
    <w:rsid w:val="00445275"/>
    <w:rsid w:val="00453CA1"/>
    <w:rsid w:val="00455A4A"/>
    <w:rsid w:val="004628DD"/>
    <w:rsid w:val="00464299"/>
    <w:rsid w:val="00467D64"/>
    <w:rsid w:val="0047270E"/>
    <w:rsid w:val="00472B04"/>
    <w:rsid w:val="00482DE4"/>
    <w:rsid w:val="00491BC5"/>
    <w:rsid w:val="00492915"/>
    <w:rsid w:val="0049442A"/>
    <w:rsid w:val="00494DD0"/>
    <w:rsid w:val="00495D61"/>
    <w:rsid w:val="004A4AD1"/>
    <w:rsid w:val="004A75BD"/>
    <w:rsid w:val="004B0574"/>
    <w:rsid w:val="004B1EA3"/>
    <w:rsid w:val="004B2C8E"/>
    <w:rsid w:val="004B4144"/>
    <w:rsid w:val="004B6B81"/>
    <w:rsid w:val="004C1C68"/>
    <w:rsid w:val="004C477D"/>
    <w:rsid w:val="004C68DD"/>
    <w:rsid w:val="004C73AA"/>
    <w:rsid w:val="004D1479"/>
    <w:rsid w:val="004D1803"/>
    <w:rsid w:val="004D1FE0"/>
    <w:rsid w:val="004D3630"/>
    <w:rsid w:val="004E0F09"/>
    <w:rsid w:val="004E133E"/>
    <w:rsid w:val="004E168D"/>
    <w:rsid w:val="004E2050"/>
    <w:rsid w:val="004E3FAC"/>
    <w:rsid w:val="004E429C"/>
    <w:rsid w:val="004E5E72"/>
    <w:rsid w:val="004E65CF"/>
    <w:rsid w:val="004E7A28"/>
    <w:rsid w:val="004F01A8"/>
    <w:rsid w:val="004F0837"/>
    <w:rsid w:val="004F1C11"/>
    <w:rsid w:val="004F2125"/>
    <w:rsid w:val="0050789C"/>
    <w:rsid w:val="00510861"/>
    <w:rsid w:val="005112B9"/>
    <w:rsid w:val="00511E38"/>
    <w:rsid w:val="00512073"/>
    <w:rsid w:val="00515780"/>
    <w:rsid w:val="00521EC2"/>
    <w:rsid w:val="005232FF"/>
    <w:rsid w:val="00525C01"/>
    <w:rsid w:val="00526373"/>
    <w:rsid w:val="005300A8"/>
    <w:rsid w:val="00536C3B"/>
    <w:rsid w:val="00536C98"/>
    <w:rsid w:val="005427F3"/>
    <w:rsid w:val="00544D48"/>
    <w:rsid w:val="00545C44"/>
    <w:rsid w:val="00550CD3"/>
    <w:rsid w:val="00551CAE"/>
    <w:rsid w:val="00552191"/>
    <w:rsid w:val="00552C7E"/>
    <w:rsid w:val="00553EC9"/>
    <w:rsid w:val="005542CA"/>
    <w:rsid w:val="00556A1A"/>
    <w:rsid w:val="00557F29"/>
    <w:rsid w:val="005644A1"/>
    <w:rsid w:val="00564731"/>
    <w:rsid w:val="005679EC"/>
    <w:rsid w:val="00571E06"/>
    <w:rsid w:val="00572F85"/>
    <w:rsid w:val="00573791"/>
    <w:rsid w:val="00574F3E"/>
    <w:rsid w:val="00577EAE"/>
    <w:rsid w:val="0058047A"/>
    <w:rsid w:val="005850C9"/>
    <w:rsid w:val="00591D12"/>
    <w:rsid w:val="0059501F"/>
    <w:rsid w:val="00595161"/>
    <w:rsid w:val="00597263"/>
    <w:rsid w:val="005972B1"/>
    <w:rsid w:val="005A304A"/>
    <w:rsid w:val="005A5334"/>
    <w:rsid w:val="005A7EE6"/>
    <w:rsid w:val="005B1916"/>
    <w:rsid w:val="005B3880"/>
    <w:rsid w:val="005B7AE4"/>
    <w:rsid w:val="005B7C65"/>
    <w:rsid w:val="005B7F73"/>
    <w:rsid w:val="005C067A"/>
    <w:rsid w:val="005C1548"/>
    <w:rsid w:val="005C5CD0"/>
    <w:rsid w:val="005D32A7"/>
    <w:rsid w:val="005D4F83"/>
    <w:rsid w:val="005E3888"/>
    <w:rsid w:val="005F2CB4"/>
    <w:rsid w:val="005F5B9E"/>
    <w:rsid w:val="006001E7"/>
    <w:rsid w:val="0060271E"/>
    <w:rsid w:val="006059DD"/>
    <w:rsid w:val="0060656D"/>
    <w:rsid w:val="0060699C"/>
    <w:rsid w:val="00613F1C"/>
    <w:rsid w:val="00615A47"/>
    <w:rsid w:val="00624EE9"/>
    <w:rsid w:val="0062578C"/>
    <w:rsid w:val="006265F5"/>
    <w:rsid w:val="0062681C"/>
    <w:rsid w:val="0063256E"/>
    <w:rsid w:val="00632C78"/>
    <w:rsid w:val="00633F6F"/>
    <w:rsid w:val="006344A6"/>
    <w:rsid w:val="00635F4E"/>
    <w:rsid w:val="00637950"/>
    <w:rsid w:val="00641615"/>
    <w:rsid w:val="00641CC6"/>
    <w:rsid w:val="00641FFE"/>
    <w:rsid w:val="006434C0"/>
    <w:rsid w:val="00643A76"/>
    <w:rsid w:val="006452FB"/>
    <w:rsid w:val="00647F7C"/>
    <w:rsid w:val="00650771"/>
    <w:rsid w:val="0066037C"/>
    <w:rsid w:val="006621EE"/>
    <w:rsid w:val="00663735"/>
    <w:rsid w:val="00670815"/>
    <w:rsid w:val="006727CB"/>
    <w:rsid w:val="006747F4"/>
    <w:rsid w:val="006767FD"/>
    <w:rsid w:val="00680368"/>
    <w:rsid w:val="00682C4E"/>
    <w:rsid w:val="006835AC"/>
    <w:rsid w:val="00683906"/>
    <w:rsid w:val="00685F77"/>
    <w:rsid w:val="00687FB2"/>
    <w:rsid w:val="00690F1C"/>
    <w:rsid w:val="006917DE"/>
    <w:rsid w:val="006954A8"/>
    <w:rsid w:val="006968ED"/>
    <w:rsid w:val="00697BE1"/>
    <w:rsid w:val="006A1242"/>
    <w:rsid w:val="006A1644"/>
    <w:rsid w:val="006A189B"/>
    <w:rsid w:val="006A4A93"/>
    <w:rsid w:val="006A5725"/>
    <w:rsid w:val="006B304C"/>
    <w:rsid w:val="006B483E"/>
    <w:rsid w:val="006C0D6E"/>
    <w:rsid w:val="006C40EE"/>
    <w:rsid w:val="006C6B92"/>
    <w:rsid w:val="006D51D5"/>
    <w:rsid w:val="006D6055"/>
    <w:rsid w:val="006D7019"/>
    <w:rsid w:val="006D7525"/>
    <w:rsid w:val="006E764C"/>
    <w:rsid w:val="006F332C"/>
    <w:rsid w:val="006F384B"/>
    <w:rsid w:val="006F3DEF"/>
    <w:rsid w:val="006F3E79"/>
    <w:rsid w:val="006F49DE"/>
    <w:rsid w:val="006F6EF9"/>
    <w:rsid w:val="007016D8"/>
    <w:rsid w:val="00704B17"/>
    <w:rsid w:val="00706402"/>
    <w:rsid w:val="00706962"/>
    <w:rsid w:val="00710E2E"/>
    <w:rsid w:val="00715836"/>
    <w:rsid w:val="00726153"/>
    <w:rsid w:val="00726FDB"/>
    <w:rsid w:val="007273BD"/>
    <w:rsid w:val="007303B7"/>
    <w:rsid w:val="00730D4E"/>
    <w:rsid w:val="00732077"/>
    <w:rsid w:val="007336FB"/>
    <w:rsid w:val="007342CD"/>
    <w:rsid w:val="007365C7"/>
    <w:rsid w:val="00744DA1"/>
    <w:rsid w:val="00745276"/>
    <w:rsid w:val="00747005"/>
    <w:rsid w:val="00754C34"/>
    <w:rsid w:val="007607E8"/>
    <w:rsid w:val="00762014"/>
    <w:rsid w:val="0076408C"/>
    <w:rsid w:val="00767A1B"/>
    <w:rsid w:val="007749B5"/>
    <w:rsid w:val="0077573B"/>
    <w:rsid w:val="007818EC"/>
    <w:rsid w:val="007823F1"/>
    <w:rsid w:val="00786128"/>
    <w:rsid w:val="007868A2"/>
    <w:rsid w:val="00790C72"/>
    <w:rsid w:val="00792625"/>
    <w:rsid w:val="00797A56"/>
    <w:rsid w:val="007A37B0"/>
    <w:rsid w:val="007A5F09"/>
    <w:rsid w:val="007B0BD0"/>
    <w:rsid w:val="007B12FB"/>
    <w:rsid w:val="007B13BB"/>
    <w:rsid w:val="007B1FC5"/>
    <w:rsid w:val="007B4C5E"/>
    <w:rsid w:val="007B4DCB"/>
    <w:rsid w:val="007B4E34"/>
    <w:rsid w:val="007B5C4E"/>
    <w:rsid w:val="007D0DAF"/>
    <w:rsid w:val="007D61E4"/>
    <w:rsid w:val="007E1D37"/>
    <w:rsid w:val="007E1F49"/>
    <w:rsid w:val="007E2BBC"/>
    <w:rsid w:val="007E4E4C"/>
    <w:rsid w:val="007E4F78"/>
    <w:rsid w:val="007E5594"/>
    <w:rsid w:val="007F4049"/>
    <w:rsid w:val="00800026"/>
    <w:rsid w:val="00810326"/>
    <w:rsid w:val="00810EDC"/>
    <w:rsid w:val="00811B75"/>
    <w:rsid w:val="00816D7F"/>
    <w:rsid w:val="008219AD"/>
    <w:rsid w:val="00822BD6"/>
    <w:rsid w:val="00822D59"/>
    <w:rsid w:val="00824B7E"/>
    <w:rsid w:val="0082517B"/>
    <w:rsid w:val="0083117F"/>
    <w:rsid w:val="008338E0"/>
    <w:rsid w:val="00837169"/>
    <w:rsid w:val="00840C24"/>
    <w:rsid w:val="0084183D"/>
    <w:rsid w:val="00841B7E"/>
    <w:rsid w:val="00843479"/>
    <w:rsid w:val="00844C80"/>
    <w:rsid w:val="00850882"/>
    <w:rsid w:val="00852BCA"/>
    <w:rsid w:val="00854083"/>
    <w:rsid w:val="00854DE6"/>
    <w:rsid w:val="00856AA5"/>
    <w:rsid w:val="00856C8A"/>
    <w:rsid w:val="00857210"/>
    <w:rsid w:val="00860DAB"/>
    <w:rsid w:val="00862ADB"/>
    <w:rsid w:val="00866A42"/>
    <w:rsid w:val="00867857"/>
    <w:rsid w:val="008744E3"/>
    <w:rsid w:val="008761ED"/>
    <w:rsid w:val="008834E9"/>
    <w:rsid w:val="00884994"/>
    <w:rsid w:val="008849F8"/>
    <w:rsid w:val="00886396"/>
    <w:rsid w:val="008866BD"/>
    <w:rsid w:val="00890B4E"/>
    <w:rsid w:val="008912C4"/>
    <w:rsid w:val="00893072"/>
    <w:rsid w:val="00894A2B"/>
    <w:rsid w:val="008A1841"/>
    <w:rsid w:val="008A2348"/>
    <w:rsid w:val="008A58AC"/>
    <w:rsid w:val="008A6A17"/>
    <w:rsid w:val="008B266F"/>
    <w:rsid w:val="008B4ACE"/>
    <w:rsid w:val="008B602B"/>
    <w:rsid w:val="008C147D"/>
    <w:rsid w:val="008C30FE"/>
    <w:rsid w:val="008C57B7"/>
    <w:rsid w:val="008C5837"/>
    <w:rsid w:val="008C61E8"/>
    <w:rsid w:val="008C719B"/>
    <w:rsid w:val="008D06F3"/>
    <w:rsid w:val="008D0C8B"/>
    <w:rsid w:val="008D2D74"/>
    <w:rsid w:val="008D3964"/>
    <w:rsid w:val="008D3BF6"/>
    <w:rsid w:val="008D5BD8"/>
    <w:rsid w:val="008D666B"/>
    <w:rsid w:val="008D68F0"/>
    <w:rsid w:val="008E0549"/>
    <w:rsid w:val="008E0C5C"/>
    <w:rsid w:val="008E69D5"/>
    <w:rsid w:val="008F156A"/>
    <w:rsid w:val="008F2DDA"/>
    <w:rsid w:val="009028DE"/>
    <w:rsid w:val="00903098"/>
    <w:rsid w:val="009124C9"/>
    <w:rsid w:val="00912890"/>
    <w:rsid w:val="00916100"/>
    <w:rsid w:val="009171C0"/>
    <w:rsid w:val="00924469"/>
    <w:rsid w:val="00926A48"/>
    <w:rsid w:val="00927AB5"/>
    <w:rsid w:val="009324EB"/>
    <w:rsid w:val="00932F7B"/>
    <w:rsid w:val="0093652B"/>
    <w:rsid w:val="00936C00"/>
    <w:rsid w:val="00941AE6"/>
    <w:rsid w:val="0094259D"/>
    <w:rsid w:val="00943D0A"/>
    <w:rsid w:val="00945E37"/>
    <w:rsid w:val="00946266"/>
    <w:rsid w:val="00946480"/>
    <w:rsid w:val="00946B8E"/>
    <w:rsid w:val="00952F29"/>
    <w:rsid w:val="009563E0"/>
    <w:rsid w:val="00970D07"/>
    <w:rsid w:val="00972EFF"/>
    <w:rsid w:val="00973BD1"/>
    <w:rsid w:val="00975F47"/>
    <w:rsid w:val="00977FF4"/>
    <w:rsid w:val="00981521"/>
    <w:rsid w:val="009840E8"/>
    <w:rsid w:val="009874ED"/>
    <w:rsid w:val="00991619"/>
    <w:rsid w:val="009954A6"/>
    <w:rsid w:val="00996D4E"/>
    <w:rsid w:val="009979DD"/>
    <w:rsid w:val="00997EAB"/>
    <w:rsid w:val="009A0C2E"/>
    <w:rsid w:val="009A0F25"/>
    <w:rsid w:val="009A30E1"/>
    <w:rsid w:val="009A44E5"/>
    <w:rsid w:val="009A51B1"/>
    <w:rsid w:val="009A6A9E"/>
    <w:rsid w:val="009A7089"/>
    <w:rsid w:val="009B0F48"/>
    <w:rsid w:val="009B1FC0"/>
    <w:rsid w:val="009B3915"/>
    <w:rsid w:val="009B3CE1"/>
    <w:rsid w:val="009B3E59"/>
    <w:rsid w:val="009B454A"/>
    <w:rsid w:val="009C0E06"/>
    <w:rsid w:val="009C1530"/>
    <w:rsid w:val="009C190F"/>
    <w:rsid w:val="009D1BC8"/>
    <w:rsid w:val="009D2101"/>
    <w:rsid w:val="009D2CF0"/>
    <w:rsid w:val="009D66C9"/>
    <w:rsid w:val="009E28BD"/>
    <w:rsid w:val="009E3423"/>
    <w:rsid w:val="009E7CE8"/>
    <w:rsid w:val="009F007A"/>
    <w:rsid w:val="009F0854"/>
    <w:rsid w:val="009F134D"/>
    <w:rsid w:val="009F1F13"/>
    <w:rsid w:val="009F359B"/>
    <w:rsid w:val="009F3EBD"/>
    <w:rsid w:val="009F55D7"/>
    <w:rsid w:val="009F56CA"/>
    <w:rsid w:val="009F5A50"/>
    <w:rsid w:val="009F66BC"/>
    <w:rsid w:val="009F6FD4"/>
    <w:rsid w:val="00A027C3"/>
    <w:rsid w:val="00A02EB7"/>
    <w:rsid w:val="00A061BA"/>
    <w:rsid w:val="00A10F84"/>
    <w:rsid w:val="00A11D64"/>
    <w:rsid w:val="00A12C4B"/>
    <w:rsid w:val="00A1384D"/>
    <w:rsid w:val="00A23EC4"/>
    <w:rsid w:val="00A25014"/>
    <w:rsid w:val="00A26956"/>
    <w:rsid w:val="00A2767C"/>
    <w:rsid w:val="00A32897"/>
    <w:rsid w:val="00A36C12"/>
    <w:rsid w:val="00A36ED5"/>
    <w:rsid w:val="00A4133E"/>
    <w:rsid w:val="00A449B2"/>
    <w:rsid w:val="00A5085E"/>
    <w:rsid w:val="00A56CB1"/>
    <w:rsid w:val="00A64106"/>
    <w:rsid w:val="00A70465"/>
    <w:rsid w:val="00A72CA1"/>
    <w:rsid w:val="00A73D9C"/>
    <w:rsid w:val="00A83C84"/>
    <w:rsid w:val="00A86BD7"/>
    <w:rsid w:val="00A91FED"/>
    <w:rsid w:val="00A94E2F"/>
    <w:rsid w:val="00AA50B3"/>
    <w:rsid w:val="00AA6F9A"/>
    <w:rsid w:val="00AB148C"/>
    <w:rsid w:val="00AB28FB"/>
    <w:rsid w:val="00AB4C1B"/>
    <w:rsid w:val="00AB6F34"/>
    <w:rsid w:val="00AC1BB7"/>
    <w:rsid w:val="00AC2364"/>
    <w:rsid w:val="00AC4B2D"/>
    <w:rsid w:val="00AC583A"/>
    <w:rsid w:val="00AC75D1"/>
    <w:rsid w:val="00AC7655"/>
    <w:rsid w:val="00AC7880"/>
    <w:rsid w:val="00AD568F"/>
    <w:rsid w:val="00AD600D"/>
    <w:rsid w:val="00AD65D6"/>
    <w:rsid w:val="00AD6ACB"/>
    <w:rsid w:val="00AE04E1"/>
    <w:rsid w:val="00AE3259"/>
    <w:rsid w:val="00AE4306"/>
    <w:rsid w:val="00AE4616"/>
    <w:rsid w:val="00AE7F00"/>
    <w:rsid w:val="00AF111D"/>
    <w:rsid w:val="00AF5E4B"/>
    <w:rsid w:val="00B0080E"/>
    <w:rsid w:val="00B033EC"/>
    <w:rsid w:val="00B045FE"/>
    <w:rsid w:val="00B04AEC"/>
    <w:rsid w:val="00B04CA5"/>
    <w:rsid w:val="00B1159B"/>
    <w:rsid w:val="00B123E1"/>
    <w:rsid w:val="00B12488"/>
    <w:rsid w:val="00B14858"/>
    <w:rsid w:val="00B170B5"/>
    <w:rsid w:val="00B22D73"/>
    <w:rsid w:val="00B3094F"/>
    <w:rsid w:val="00B30F66"/>
    <w:rsid w:val="00B32373"/>
    <w:rsid w:val="00B328F3"/>
    <w:rsid w:val="00B34B7A"/>
    <w:rsid w:val="00B34E42"/>
    <w:rsid w:val="00B3662F"/>
    <w:rsid w:val="00B374C9"/>
    <w:rsid w:val="00B4127D"/>
    <w:rsid w:val="00B44D7E"/>
    <w:rsid w:val="00B4533B"/>
    <w:rsid w:val="00B466A9"/>
    <w:rsid w:val="00B5227F"/>
    <w:rsid w:val="00B539A4"/>
    <w:rsid w:val="00B579D4"/>
    <w:rsid w:val="00B60E06"/>
    <w:rsid w:val="00B632CF"/>
    <w:rsid w:val="00B6389A"/>
    <w:rsid w:val="00B63A78"/>
    <w:rsid w:val="00B64DED"/>
    <w:rsid w:val="00B74D4F"/>
    <w:rsid w:val="00B775F8"/>
    <w:rsid w:val="00B866E0"/>
    <w:rsid w:val="00B90606"/>
    <w:rsid w:val="00B92BDF"/>
    <w:rsid w:val="00B973CC"/>
    <w:rsid w:val="00B97DB9"/>
    <w:rsid w:val="00BA0106"/>
    <w:rsid w:val="00BA0374"/>
    <w:rsid w:val="00BA1C8E"/>
    <w:rsid w:val="00BA2B02"/>
    <w:rsid w:val="00BA3CF3"/>
    <w:rsid w:val="00BA4270"/>
    <w:rsid w:val="00BA4FD9"/>
    <w:rsid w:val="00BB11C9"/>
    <w:rsid w:val="00BB3937"/>
    <w:rsid w:val="00BB5938"/>
    <w:rsid w:val="00BB7021"/>
    <w:rsid w:val="00BC1D60"/>
    <w:rsid w:val="00BC1DB6"/>
    <w:rsid w:val="00BC4AA0"/>
    <w:rsid w:val="00BC4E45"/>
    <w:rsid w:val="00BC7CC5"/>
    <w:rsid w:val="00BD4E20"/>
    <w:rsid w:val="00BD7495"/>
    <w:rsid w:val="00BE4FFE"/>
    <w:rsid w:val="00BF2744"/>
    <w:rsid w:val="00BF6BD8"/>
    <w:rsid w:val="00C00258"/>
    <w:rsid w:val="00C01545"/>
    <w:rsid w:val="00C03D94"/>
    <w:rsid w:val="00C07490"/>
    <w:rsid w:val="00C10118"/>
    <w:rsid w:val="00C10390"/>
    <w:rsid w:val="00C11CF3"/>
    <w:rsid w:val="00C12FA9"/>
    <w:rsid w:val="00C13DD1"/>
    <w:rsid w:val="00C15A2E"/>
    <w:rsid w:val="00C16E7D"/>
    <w:rsid w:val="00C20D43"/>
    <w:rsid w:val="00C22F67"/>
    <w:rsid w:val="00C31227"/>
    <w:rsid w:val="00C32BA8"/>
    <w:rsid w:val="00C458B7"/>
    <w:rsid w:val="00C54A85"/>
    <w:rsid w:val="00C6184C"/>
    <w:rsid w:val="00C62217"/>
    <w:rsid w:val="00C63E91"/>
    <w:rsid w:val="00C63FC9"/>
    <w:rsid w:val="00C668FF"/>
    <w:rsid w:val="00C67066"/>
    <w:rsid w:val="00C73FE3"/>
    <w:rsid w:val="00C742A3"/>
    <w:rsid w:val="00C81E8E"/>
    <w:rsid w:val="00C81EAD"/>
    <w:rsid w:val="00C82149"/>
    <w:rsid w:val="00C848A0"/>
    <w:rsid w:val="00C8688E"/>
    <w:rsid w:val="00C86F68"/>
    <w:rsid w:val="00C944C9"/>
    <w:rsid w:val="00C94CDF"/>
    <w:rsid w:val="00CA018B"/>
    <w:rsid w:val="00CA3ADB"/>
    <w:rsid w:val="00CA6D76"/>
    <w:rsid w:val="00CA7EE2"/>
    <w:rsid w:val="00CB2883"/>
    <w:rsid w:val="00CB5005"/>
    <w:rsid w:val="00CB5111"/>
    <w:rsid w:val="00CB5569"/>
    <w:rsid w:val="00CB5755"/>
    <w:rsid w:val="00CC2259"/>
    <w:rsid w:val="00CC2626"/>
    <w:rsid w:val="00CC3F7B"/>
    <w:rsid w:val="00CC4052"/>
    <w:rsid w:val="00CC525C"/>
    <w:rsid w:val="00CC7A00"/>
    <w:rsid w:val="00CC7D11"/>
    <w:rsid w:val="00CD69C8"/>
    <w:rsid w:val="00CD73DE"/>
    <w:rsid w:val="00CD77B9"/>
    <w:rsid w:val="00CD792A"/>
    <w:rsid w:val="00CE10DF"/>
    <w:rsid w:val="00CE10EE"/>
    <w:rsid w:val="00CE3C8D"/>
    <w:rsid w:val="00CE3C93"/>
    <w:rsid w:val="00CF0C43"/>
    <w:rsid w:val="00CF7CA0"/>
    <w:rsid w:val="00D0531A"/>
    <w:rsid w:val="00D075B8"/>
    <w:rsid w:val="00D12604"/>
    <w:rsid w:val="00D14946"/>
    <w:rsid w:val="00D20662"/>
    <w:rsid w:val="00D21988"/>
    <w:rsid w:val="00D274EE"/>
    <w:rsid w:val="00D27C3E"/>
    <w:rsid w:val="00D32A77"/>
    <w:rsid w:val="00D32E90"/>
    <w:rsid w:val="00D40987"/>
    <w:rsid w:val="00D4436E"/>
    <w:rsid w:val="00D505B8"/>
    <w:rsid w:val="00D50644"/>
    <w:rsid w:val="00D51711"/>
    <w:rsid w:val="00D52F5F"/>
    <w:rsid w:val="00D5473D"/>
    <w:rsid w:val="00D54B8E"/>
    <w:rsid w:val="00D55833"/>
    <w:rsid w:val="00D55AC4"/>
    <w:rsid w:val="00D56332"/>
    <w:rsid w:val="00D5683C"/>
    <w:rsid w:val="00D60859"/>
    <w:rsid w:val="00D6226B"/>
    <w:rsid w:val="00D626B3"/>
    <w:rsid w:val="00D71471"/>
    <w:rsid w:val="00D732DF"/>
    <w:rsid w:val="00D74457"/>
    <w:rsid w:val="00D76736"/>
    <w:rsid w:val="00D82D06"/>
    <w:rsid w:val="00D86B2A"/>
    <w:rsid w:val="00D92F9A"/>
    <w:rsid w:val="00D94FD0"/>
    <w:rsid w:val="00D95B31"/>
    <w:rsid w:val="00DA2959"/>
    <w:rsid w:val="00DA2FE1"/>
    <w:rsid w:val="00DA5F42"/>
    <w:rsid w:val="00DA60E0"/>
    <w:rsid w:val="00DB0EA0"/>
    <w:rsid w:val="00DB2AB3"/>
    <w:rsid w:val="00DB66D4"/>
    <w:rsid w:val="00DC2248"/>
    <w:rsid w:val="00DC7C4E"/>
    <w:rsid w:val="00DD142A"/>
    <w:rsid w:val="00DD27BE"/>
    <w:rsid w:val="00DD5395"/>
    <w:rsid w:val="00DE19E4"/>
    <w:rsid w:val="00DE5905"/>
    <w:rsid w:val="00DF017E"/>
    <w:rsid w:val="00DF1B5C"/>
    <w:rsid w:val="00E003D2"/>
    <w:rsid w:val="00E00F78"/>
    <w:rsid w:val="00E036FE"/>
    <w:rsid w:val="00E05EC0"/>
    <w:rsid w:val="00E06016"/>
    <w:rsid w:val="00E11565"/>
    <w:rsid w:val="00E11687"/>
    <w:rsid w:val="00E11D92"/>
    <w:rsid w:val="00E14627"/>
    <w:rsid w:val="00E20F23"/>
    <w:rsid w:val="00E23D0B"/>
    <w:rsid w:val="00E26545"/>
    <w:rsid w:val="00E31E52"/>
    <w:rsid w:val="00E347BF"/>
    <w:rsid w:val="00E37D04"/>
    <w:rsid w:val="00E411B2"/>
    <w:rsid w:val="00E44698"/>
    <w:rsid w:val="00E44DE3"/>
    <w:rsid w:val="00E457AC"/>
    <w:rsid w:val="00E4592F"/>
    <w:rsid w:val="00E476F7"/>
    <w:rsid w:val="00E538D3"/>
    <w:rsid w:val="00E53E3A"/>
    <w:rsid w:val="00E60459"/>
    <w:rsid w:val="00E613E9"/>
    <w:rsid w:val="00E62F4F"/>
    <w:rsid w:val="00E7256D"/>
    <w:rsid w:val="00E743A0"/>
    <w:rsid w:val="00E744C1"/>
    <w:rsid w:val="00E74C9A"/>
    <w:rsid w:val="00E81574"/>
    <w:rsid w:val="00E8188F"/>
    <w:rsid w:val="00E81C22"/>
    <w:rsid w:val="00E82CC0"/>
    <w:rsid w:val="00E849C2"/>
    <w:rsid w:val="00E872DA"/>
    <w:rsid w:val="00E876F6"/>
    <w:rsid w:val="00E90131"/>
    <w:rsid w:val="00E926F7"/>
    <w:rsid w:val="00EA1085"/>
    <w:rsid w:val="00EA1F47"/>
    <w:rsid w:val="00EA2E79"/>
    <w:rsid w:val="00EA3031"/>
    <w:rsid w:val="00EA3066"/>
    <w:rsid w:val="00EA3687"/>
    <w:rsid w:val="00EA62CE"/>
    <w:rsid w:val="00EB1339"/>
    <w:rsid w:val="00EB3621"/>
    <w:rsid w:val="00EB4B25"/>
    <w:rsid w:val="00EB598E"/>
    <w:rsid w:val="00EB60A3"/>
    <w:rsid w:val="00EB7F0A"/>
    <w:rsid w:val="00EC15B6"/>
    <w:rsid w:val="00EC6FD1"/>
    <w:rsid w:val="00ED023A"/>
    <w:rsid w:val="00ED6403"/>
    <w:rsid w:val="00ED6557"/>
    <w:rsid w:val="00ED6600"/>
    <w:rsid w:val="00ED6B3F"/>
    <w:rsid w:val="00ED6CBD"/>
    <w:rsid w:val="00ED7AB4"/>
    <w:rsid w:val="00EE1CD8"/>
    <w:rsid w:val="00EE1FCA"/>
    <w:rsid w:val="00EE4F09"/>
    <w:rsid w:val="00EF1A3E"/>
    <w:rsid w:val="00EF646F"/>
    <w:rsid w:val="00EF65E8"/>
    <w:rsid w:val="00F04159"/>
    <w:rsid w:val="00F0450C"/>
    <w:rsid w:val="00F046B3"/>
    <w:rsid w:val="00F05DFA"/>
    <w:rsid w:val="00F0642F"/>
    <w:rsid w:val="00F06699"/>
    <w:rsid w:val="00F06B00"/>
    <w:rsid w:val="00F11558"/>
    <w:rsid w:val="00F13BFE"/>
    <w:rsid w:val="00F1590C"/>
    <w:rsid w:val="00F1633A"/>
    <w:rsid w:val="00F201D0"/>
    <w:rsid w:val="00F22C73"/>
    <w:rsid w:val="00F23F8D"/>
    <w:rsid w:val="00F256FA"/>
    <w:rsid w:val="00F27BAF"/>
    <w:rsid w:val="00F27FB0"/>
    <w:rsid w:val="00F304C1"/>
    <w:rsid w:val="00F31603"/>
    <w:rsid w:val="00F317DA"/>
    <w:rsid w:val="00F32E06"/>
    <w:rsid w:val="00F32E77"/>
    <w:rsid w:val="00F33191"/>
    <w:rsid w:val="00F3390D"/>
    <w:rsid w:val="00F372C8"/>
    <w:rsid w:val="00F43581"/>
    <w:rsid w:val="00F43667"/>
    <w:rsid w:val="00F43783"/>
    <w:rsid w:val="00F45309"/>
    <w:rsid w:val="00F4602F"/>
    <w:rsid w:val="00F50566"/>
    <w:rsid w:val="00F50B96"/>
    <w:rsid w:val="00F51EA4"/>
    <w:rsid w:val="00F52413"/>
    <w:rsid w:val="00F5265C"/>
    <w:rsid w:val="00F53D4A"/>
    <w:rsid w:val="00F54816"/>
    <w:rsid w:val="00F601B8"/>
    <w:rsid w:val="00F655A8"/>
    <w:rsid w:val="00F74672"/>
    <w:rsid w:val="00F756D0"/>
    <w:rsid w:val="00F77227"/>
    <w:rsid w:val="00F77884"/>
    <w:rsid w:val="00F77E25"/>
    <w:rsid w:val="00F83547"/>
    <w:rsid w:val="00F83AF9"/>
    <w:rsid w:val="00F85DDB"/>
    <w:rsid w:val="00F85E87"/>
    <w:rsid w:val="00F919D8"/>
    <w:rsid w:val="00F93FC9"/>
    <w:rsid w:val="00F94662"/>
    <w:rsid w:val="00F95610"/>
    <w:rsid w:val="00FA0AE4"/>
    <w:rsid w:val="00FA21C5"/>
    <w:rsid w:val="00FA41B3"/>
    <w:rsid w:val="00FB1AD4"/>
    <w:rsid w:val="00FB1F5F"/>
    <w:rsid w:val="00FB28FB"/>
    <w:rsid w:val="00FB2F06"/>
    <w:rsid w:val="00FB6208"/>
    <w:rsid w:val="00FB62F1"/>
    <w:rsid w:val="00FB7BD4"/>
    <w:rsid w:val="00FB7F51"/>
    <w:rsid w:val="00FC145A"/>
    <w:rsid w:val="00FC5094"/>
    <w:rsid w:val="00FC7FDE"/>
    <w:rsid w:val="00FD1067"/>
    <w:rsid w:val="00FD1344"/>
    <w:rsid w:val="00FD2871"/>
    <w:rsid w:val="00FD3FE8"/>
    <w:rsid w:val="00FD42CC"/>
    <w:rsid w:val="00FE2205"/>
    <w:rsid w:val="00FE6DE9"/>
    <w:rsid w:val="00FF0694"/>
    <w:rsid w:val="00FF21E6"/>
    <w:rsid w:val="00FF3FC4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70CC6-5A7E-4095-9C52-554003CF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F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B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5C4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3BD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A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50B3"/>
  </w:style>
  <w:style w:type="paragraph" w:styleId="llb">
    <w:name w:val="footer"/>
    <w:basedOn w:val="Norml"/>
    <w:link w:val="llbChar"/>
    <w:uiPriority w:val="99"/>
    <w:unhideWhenUsed/>
    <w:rsid w:val="00AA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Andrássy Gergely</dc:creator>
  <cp:lastModifiedBy>user</cp:lastModifiedBy>
  <cp:revision>2</cp:revision>
  <cp:lastPrinted>2021-04-30T06:39:00Z</cp:lastPrinted>
  <dcterms:created xsi:type="dcterms:W3CDTF">2021-04-30T06:41:00Z</dcterms:created>
  <dcterms:modified xsi:type="dcterms:W3CDTF">2021-04-30T06:41:00Z</dcterms:modified>
</cp:coreProperties>
</file>